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96C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VILLAGE BOARD MEETING</w:t>
      </w:r>
    </w:p>
    <w:p w14:paraId="26665C62" w14:textId="5CE2B86B" w:rsidR="00336B6E" w:rsidRPr="00992D3F" w:rsidRDefault="000013A8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May 18</w:t>
      </w:r>
      <w:r w:rsidR="007834D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="00336B6E"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202</w:t>
      </w:r>
      <w:r w:rsidR="00AB4CED">
        <w:rPr>
          <w:rFonts w:ascii="Times New Roman" w:hAnsi="Times New Roman" w:cs="Times New Roman"/>
          <w:kern w:val="0"/>
          <w:sz w:val="32"/>
          <w:szCs w:val="32"/>
          <w14:ligatures w14:val="none"/>
        </w:rPr>
        <w:t>6</w:t>
      </w:r>
    </w:p>
    <w:p w14:paraId="3FF2D0BA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7:00 pm</w:t>
      </w:r>
    </w:p>
    <w:p w14:paraId="613E4117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C54012C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Call to Order</w:t>
      </w:r>
    </w:p>
    <w:p w14:paraId="2DBDCB7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Pledge of Allegiance</w:t>
      </w:r>
    </w:p>
    <w:p w14:paraId="6532EC2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Roll Call</w:t>
      </w:r>
    </w:p>
    <w:p w14:paraId="6D9A1A76" w14:textId="77777777" w:rsidR="00336B6E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81B326E" w14:textId="58AD758F" w:rsidR="00336B6E" w:rsidRPr="00245A40" w:rsidRDefault="0061620E" w:rsidP="00245A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834D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36B6E" w:rsidRPr="007834D9">
        <w:rPr>
          <w:rFonts w:ascii="Times New Roman" w:hAnsi="Times New Roman" w:cs="Times New Roman"/>
          <w:kern w:val="0"/>
          <w14:ligatures w14:val="none"/>
        </w:rPr>
        <w:t>Public Participation</w:t>
      </w:r>
    </w:p>
    <w:p w14:paraId="4C16A188" w14:textId="77777777" w:rsidR="0094632E" w:rsidRPr="0094632E" w:rsidRDefault="0094632E" w:rsidP="009463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066A7F6E" w14:textId="23591D80" w:rsidR="00336B6E" w:rsidRPr="00940803" w:rsidRDefault="006039D3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Treasurer Report</w:t>
      </w:r>
    </w:p>
    <w:p w14:paraId="3EA74DCB" w14:textId="1C2B7BEC" w:rsidR="00336B6E" w:rsidRDefault="006039D3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Zoning Report</w:t>
      </w:r>
    </w:p>
    <w:p w14:paraId="6DA3C5A0" w14:textId="2F583A23" w:rsidR="00126216" w:rsidRDefault="00126216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Maintenance Report</w:t>
      </w:r>
    </w:p>
    <w:p w14:paraId="33B5CE45" w14:textId="4832BF87" w:rsidR="00126216" w:rsidRDefault="00126216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Police Report</w:t>
      </w:r>
    </w:p>
    <w:p w14:paraId="33602C61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4E9F5D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Old Business</w:t>
      </w:r>
    </w:p>
    <w:p w14:paraId="060BD607" w14:textId="286E4B7C" w:rsidR="00126216" w:rsidRPr="00126216" w:rsidRDefault="00126216" w:rsidP="0012621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Vote on Ordinance # 02-2026 ANNUAL APPRORIATION ORDINANCE AND ESTIMATE OF REVENUES OF THE VILLAGE OF GREENVIEW FOR THE CORPORATE YEAR BEGINNING MAY 1,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AND ENDING THE 30</w:t>
      </w:r>
      <w:r w:rsidRPr="00126216">
        <w:rPr>
          <w:rFonts w:ascii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14:ligatures w14:val="none"/>
        </w:rPr>
        <w:t xml:space="preserve"> DAY OF APRIL 2027</w:t>
      </w:r>
    </w:p>
    <w:p w14:paraId="02A36284" w14:textId="301E0405" w:rsidR="0094632E" w:rsidRPr="000013A8" w:rsidRDefault="0094632E" w:rsidP="000013A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4CA61DF1" w14:textId="5BFC837F" w:rsidR="0094632E" w:rsidRDefault="0094632E" w:rsidP="009463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New Business</w:t>
      </w:r>
    </w:p>
    <w:p w14:paraId="36E1BED0" w14:textId="5F87D30E" w:rsidR="00126216" w:rsidRDefault="000013A8" w:rsidP="001262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26216">
        <w:rPr>
          <w:rFonts w:ascii="Times New Roman" w:hAnsi="Times New Roman" w:cs="Times New Roman"/>
          <w:kern w:val="0"/>
          <w14:ligatures w14:val="none"/>
        </w:rPr>
        <w:t>Vote on the purchase of radios for police departments</w:t>
      </w:r>
    </w:p>
    <w:p w14:paraId="5D8E43EA" w14:textId="1CD17778" w:rsidR="00126216" w:rsidRDefault="00126216" w:rsidP="001262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Discussion and possible vote on handicap swing</w:t>
      </w:r>
    </w:p>
    <w:p w14:paraId="72B85E2F" w14:textId="5E07CEB1" w:rsidR="00126216" w:rsidRDefault="00126216" w:rsidP="001262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Discussion on permit for ramp for CIA building</w:t>
      </w:r>
    </w:p>
    <w:p w14:paraId="19E5341B" w14:textId="2AB00AED" w:rsidR="00126216" w:rsidRDefault="00126216" w:rsidP="0012621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Vote on 2026 MFT Street Maintenance</w:t>
      </w:r>
    </w:p>
    <w:p w14:paraId="15E368A5" w14:textId="77777777" w:rsidR="00126216" w:rsidRPr="00126216" w:rsidRDefault="00126216" w:rsidP="0012621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BBC4F1E" w14:textId="1ECCAA7E" w:rsidR="00336B6E" w:rsidRPr="009146C3" w:rsidRDefault="009146C3" w:rsidP="009146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36B6E" w:rsidRPr="009146C3">
        <w:rPr>
          <w:rFonts w:ascii="Times New Roman" w:hAnsi="Times New Roman" w:cs="Times New Roman"/>
          <w:kern w:val="0"/>
          <w14:ligatures w14:val="none"/>
        </w:rPr>
        <w:t>Committee Reports</w:t>
      </w:r>
    </w:p>
    <w:p w14:paraId="7ADA64C9" w14:textId="77777777" w:rsidR="007834D9" w:rsidRDefault="007834D9" w:rsidP="007834D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6FF132" w14:textId="217B1216" w:rsidR="007834D9" w:rsidRDefault="007834D9" w:rsidP="009146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President Report</w:t>
      </w:r>
    </w:p>
    <w:p w14:paraId="7233F75B" w14:textId="77777777" w:rsidR="00336B6E" w:rsidRPr="00992D3F" w:rsidRDefault="00336B6E" w:rsidP="00336B6E">
      <w:pPr>
        <w:spacing w:after="0" w:line="240" w:lineRule="auto"/>
        <w:ind w:firstLine="1440"/>
        <w:rPr>
          <w:rFonts w:ascii="Times New Roman" w:hAnsi="Times New Roman" w:cs="Times New Roman"/>
          <w:kern w:val="0"/>
          <w14:ligatures w14:val="none"/>
        </w:rPr>
      </w:pPr>
    </w:p>
    <w:p w14:paraId="4EA54682" w14:textId="0883A47E" w:rsidR="00336B6E" w:rsidRPr="009146C3" w:rsidRDefault="009146C3" w:rsidP="009146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36B6E" w:rsidRPr="009146C3">
        <w:rPr>
          <w:rFonts w:ascii="Times New Roman" w:hAnsi="Times New Roman" w:cs="Times New Roman"/>
          <w:kern w:val="0"/>
          <w14:ligatures w14:val="none"/>
        </w:rPr>
        <w:t xml:space="preserve">Information from Clerk and/or Treasurer </w:t>
      </w:r>
    </w:p>
    <w:p w14:paraId="2D52EE6A" w14:textId="77777777" w:rsidR="00336B6E" w:rsidRPr="00875529" w:rsidRDefault="00336B6E" w:rsidP="0087552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75529">
        <w:rPr>
          <w:rFonts w:ascii="Times New Roman" w:hAnsi="Times New Roman" w:cs="Times New Roman"/>
          <w:kern w:val="0"/>
          <w14:ligatures w14:val="none"/>
        </w:rPr>
        <w:tab/>
      </w:r>
    </w:p>
    <w:p w14:paraId="619128D4" w14:textId="4FFB657F" w:rsidR="00336B6E" w:rsidRPr="009146C3" w:rsidRDefault="009146C3" w:rsidP="009146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36B6E" w:rsidRPr="009146C3">
        <w:rPr>
          <w:rFonts w:ascii="Times New Roman" w:hAnsi="Times New Roman" w:cs="Times New Roman"/>
          <w:kern w:val="0"/>
          <w14:ligatures w14:val="none"/>
        </w:rPr>
        <w:t xml:space="preserve">Next Board Meeting </w:t>
      </w:r>
      <w:r w:rsidR="000013A8">
        <w:rPr>
          <w:rFonts w:ascii="Times New Roman" w:hAnsi="Times New Roman" w:cs="Times New Roman"/>
          <w:kern w:val="0"/>
          <w14:ligatures w14:val="none"/>
        </w:rPr>
        <w:t>Ju</w:t>
      </w:r>
      <w:r w:rsidR="00126216">
        <w:rPr>
          <w:rFonts w:ascii="Times New Roman" w:hAnsi="Times New Roman" w:cs="Times New Roman"/>
          <w:kern w:val="0"/>
          <w14:ligatures w14:val="none"/>
        </w:rPr>
        <w:t>ly 6</w:t>
      </w:r>
      <w:r w:rsidR="006039D3" w:rsidRPr="009146C3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336B6E" w:rsidRPr="009146C3">
        <w:rPr>
          <w:rFonts w:ascii="Times New Roman" w:hAnsi="Times New Roman" w:cs="Times New Roman"/>
          <w:kern w:val="0"/>
          <w14:ligatures w14:val="none"/>
        </w:rPr>
        <w:t>202</w:t>
      </w:r>
      <w:r w:rsidR="00AB4CED" w:rsidRPr="009146C3">
        <w:rPr>
          <w:rFonts w:ascii="Times New Roman" w:hAnsi="Times New Roman" w:cs="Times New Roman"/>
          <w:kern w:val="0"/>
          <w14:ligatures w14:val="none"/>
        </w:rPr>
        <w:t>6</w:t>
      </w:r>
    </w:p>
    <w:p w14:paraId="18D8426E" w14:textId="77777777" w:rsidR="00336B6E" w:rsidRPr="00992D3F" w:rsidRDefault="00336B6E" w:rsidP="00336B6E">
      <w:pPr>
        <w:spacing w:after="0" w:line="240" w:lineRule="auto"/>
        <w:ind w:left="720" w:hanging="720"/>
        <w:rPr>
          <w:rFonts w:ascii="Times New Roman" w:hAnsi="Times New Roman" w:cs="Times New Roman"/>
          <w:kern w:val="0"/>
          <w14:ligatures w14:val="none"/>
        </w:rPr>
      </w:pPr>
    </w:p>
    <w:p w14:paraId="7B7151C1" w14:textId="40072D20" w:rsidR="00336B6E" w:rsidRDefault="009146C3" w:rsidP="009146C3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kern w:val="0"/>
          <w14:ligatures w14:val="none"/>
        </w:rPr>
        <w:t xml:space="preserve">  </w:t>
      </w:r>
      <w:r w:rsidR="00336B6E" w:rsidRPr="00DC2CAD">
        <w:rPr>
          <w:rFonts w:ascii="Times New Roman" w:hAnsi="Times New Roman" w:cs="Times New Roman"/>
          <w:kern w:val="0"/>
          <w14:ligatures w14:val="none"/>
        </w:rPr>
        <w:t>Adjournmen</w:t>
      </w:r>
      <w:r w:rsidR="00DC2CAD" w:rsidRPr="00DC2CAD">
        <w:rPr>
          <w:rFonts w:ascii="Times New Roman" w:hAnsi="Times New Roman" w:cs="Times New Roman"/>
          <w:kern w:val="0"/>
          <w14:ligatures w14:val="none"/>
        </w:rPr>
        <w:t>t</w:t>
      </w:r>
    </w:p>
    <w:sectPr w:rsidR="00336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DE6A" w14:textId="77777777" w:rsidR="00EB3A0E" w:rsidRDefault="00EB3A0E" w:rsidP="00336B6E">
      <w:pPr>
        <w:spacing w:after="0" w:line="240" w:lineRule="auto"/>
      </w:pPr>
      <w:r>
        <w:separator/>
      </w:r>
    </w:p>
  </w:endnote>
  <w:endnote w:type="continuationSeparator" w:id="0">
    <w:p w14:paraId="597CC33E" w14:textId="77777777" w:rsidR="00EB3A0E" w:rsidRDefault="00EB3A0E" w:rsidP="003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17CD" w14:textId="77777777" w:rsidR="00336B6E" w:rsidRDefault="0033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7D8" w14:textId="77777777" w:rsidR="00336B6E" w:rsidRDefault="0033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2EDF" w14:textId="77777777" w:rsidR="00336B6E" w:rsidRDefault="0033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2843" w14:textId="77777777" w:rsidR="00EB3A0E" w:rsidRDefault="00EB3A0E" w:rsidP="00336B6E">
      <w:pPr>
        <w:spacing w:after="0" w:line="240" w:lineRule="auto"/>
      </w:pPr>
      <w:r>
        <w:separator/>
      </w:r>
    </w:p>
  </w:footnote>
  <w:footnote w:type="continuationSeparator" w:id="0">
    <w:p w14:paraId="25707A33" w14:textId="77777777" w:rsidR="00EB3A0E" w:rsidRDefault="00EB3A0E" w:rsidP="0033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5D" w14:textId="77777777" w:rsidR="00336B6E" w:rsidRDefault="0033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CC" w14:textId="4F0459EB" w:rsidR="00336B6E" w:rsidRDefault="0033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2BC" w14:textId="77777777" w:rsidR="00336B6E" w:rsidRDefault="0033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6F"/>
    <w:multiLevelType w:val="hybridMultilevel"/>
    <w:tmpl w:val="6ABC3030"/>
    <w:lvl w:ilvl="0" w:tplc="2DC68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614EE"/>
    <w:multiLevelType w:val="hybridMultilevel"/>
    <w:tmpl w:val="85CC6F3E"/>
    <w:lvl w:ilvl="0" w:tplc="5436EB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1791F"/>
    <w:multiLevelType w:val="hybridMultilevel"/>
    <w:tmpl w:val="BB7C38BA"/>
    <w:lvl w:ilvl="0" w:tplc="FDF89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F12ED"/>
    <w:multiLevelType w:val="hybridMultilevel"/>
    <w:tmpl w:val="F4A285F0"/>
    <w:lvl w:ilvl="0" w:tplc="985458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31DC9"/>
    <w:multiLevelType w:val="hybridMultilevel"/>
    <w:tmpl w:val="1174F62E"/>
    <w:lvl w:ilvl="0" w:tplc="A84278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612DF"/>
    <w:multiLevelType w:val="hybridMultilevel"/>
    <w:tmpl w:val="30B01FDC"/>
    <w:lvl w:ilvl="0" w:tplc="35D0C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A18DC"/>
    <w:multiLevelType w:val="hybridMultilevel"/>
    <w:tmpl w:val="62C2493E"/>
    <w:lvl w:ilvl="0" w:tplc="D9505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212A6"/>
    <w:multiLevelType w:val="hybridMultilevel"/>
    <w:tmpl w:val="D85E38B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B6207"/>
    <w:multiLevelType w:val="hybridMultilevel"/>
    <w:tmpl w:val="840676E4"/>
    <w:lvl w:ilvl="0" w:tplc="49A468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D11B8"/>
    <w:multiLevelType w:val="hybridMultilevel"/>
    <w:tmpl w:val="17D25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C4D76"/>
    <w:multiLevelType w:val="hybridMultilevel"/>
    <w:tmpl w:val="81C25478"/>
    <w:lvl w:ilvl="0" w:tplc="2B82A5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7104F"/>
    <w:multiLevelType w:val="hybridMultilevel"/>
    <w:tmpl w:val="FA425E58"/>
    <w:lvl w:ilvl="0" w:tplc="3F18E5F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9F4519"/>
    <w:multiLevelType w:val="hybridMultilevel"/>
    <w:tmpl w:val="E98A13B8"/>
    <w:lvl w:ilvl="0" w:tplc="BA5E16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CD08C2"/>
    <w:multiLevelType w:val="hybridMultilevel"/>
    <w:tmpl w:val="C32E4AE0"/>
    <w:lvl w:ilvl="0" w:tplc="CD223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FD761E"/>
    <w:multiLevelType w:val="hybridMultilevel"/>
    <w:tmpl w:val="3B50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3653"/>
    <w:multiLevelType w:val="hybridMultilevel"/>
    <w:tmpl w:val="CD30556C"/>
    <w:lvl w:ilvl="0" w:tplc="2AA8E8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63D74"/>
    <w:multiLevelType w:val="hybridMultilevel"/>
    <w:tmpl w:val="AEBAC194"/>
    <w:lvl w:ilvl="0" w:tplc="287CA1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789935082">
    <w:abstractNumId w:val="14"/>
  </w:num>
  <w:num w:numId="2" w16cid:durableId="596864454">
    <w:abstractNumId w:val="9"/>
  </w:num>
  <w:num w:numId="3" w16cid:durableId="878517640">
    <w:abstractNumId w:val="16"/>
  </w:num>
  <w:num w:numId="4" w16cid:durableId="30765446">
    <w:abstractNumId w:val="6"/>
  </w:num>
  <w:num w:numId="5" w16cid:durableId="17052125">
    <w:abstractNumId w:val="0"/>
  </w:num>
  <w:num w:numId="6" w16cid:durableId="811874481">
    <w:abstractNumId w:val="11"/>
  </w:num>
  <w:num w:numId="7" w16cid:durableId="1275400536">
    <w:abstractNumId w:val="10"/>
  </w:num>
  <w:num w:numId="8" w16cid:durableId="1647734121">
    <w:abstractNumId w:val="1"/>
  </w:num>
  <w:num w:numId="9" w16cid:durableId="1308628638">
    <w:abstractNumId w:val="7"/>
  </w:num>
  <w:num w:numId="10" w16cid:durableId="72163156">
    <w:abstractNumId w:val="5"/>
  </w:num>
  <w:num w:numId="11" w16cid:durableId="771172701">
    <w:abstractNumId w:val="2"/>
  </w:num>
  <w:num w:numId="12" w16cid:durableId="945119937">
    <w:abstractNumId w:val="12"/>
  </w:num>
  <w:num w:numId="13" w16cid:durableId="1982611493">
    <w:abstractNumId w:val="15"/>
  </w:num>
  <w:num w:numId="14" w16cid:durableId="1077361125">
    <w:abstractNumId w:val="3"/>
  </w:num>
  <w:num w:numId="15" w16cid:durableId="581183197">
    <w:abstractNumId w:val="8"/>
  </w:num>
  <w:num w:numId="16" w16cid:durableId="258566503">
    <w:abstractNumId w:val="13"/>
  </w:num>
  <w:num w:numId="17" w16cid:durableId="1898012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E"/>
    <w:rsid w:val="000013A8"/>
    <w:rsid w:val="0000416F"/>
    <w:rsid w:val="00044AEE"/>
    <w:rsid w:val="00056E70"/>
    <w:rsid w:val="00064323"/>
    <w:rsid w:val="00084A23"/>
    <w:rsid w:val="00126216"/>
    <w:rsid w:val="00153949"/>
    <w:rsid w:val="00175405"/>
    <w:rsid w:val="00245A40"/>
    <w:rsid w:val="0025663C"/>
    <w:rsid w:val="0030685B"/>
    <w:rsid w:val="00331E36"/>
    <w:rsid w:val="00336B6E"/>
    <w:rsid w:val="003B1C33"/>
    <w:rsid w:val="003B7E30"/>
    <w:rsid w:val="003F1584"/>
    <w:rsid w:val="00534658"/>
    <w:rsid w:val="006039D3"/>
    <w:rsid w:val="0061620E"/>
    <w:rsid w:val="006265B4"/>
    <w:rsid w:val="00724F8B"/>
    <w:rsid w:val="007834D9"/>
    <w:rsid w:val="0080273F"/>
    <w:rsid w:val="00827D18"/>
    <w:rsid w:val="00865434"/>
    <w:rsid w:val="00875529"/>
    <w:rsid w:val="008E2C00"/>
    <w:rsid w:val="0090038A"/>
    <w:rsid w:val="009146C3"/>
    <w:rsid w:val="0094632E"/>
    <w:rsid w:val="00971A67"/>
    <w:rsid w:val="00A14578"/>
    <w:rsid w:val="00A227A0"/>
    <w:rsid w:val="00A37FF1"/>
    <w:rsid w:val="00A45442"/>
    <w:rsid w:val="00AB4CED"/>
    <w:rsid w:val="00AC0B7D"/>
    <w:rsid w:val="00C56C62"/>
    <w:rsid w:val="00C64E8B"/>
    <w:rsid w:val="00C80BEC"/>
    <w:rsid w:val="00DB542D"/>
    <w:rsid w:val="00DC2CAD"/>
    <w:rsid w:val="00E04E30"/>
    <w:rsid w:val="00E44BEF"/>
    <w:rsid w:val="00EB3A0E"/>
    <w:rsid w:val="00EC1481"/>
    <w:rsid w:val="00F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B0168"/>
  <w15:chartTrackingRefBased/>
  <w15:docId w15:val="{42CDB5C6-BA5A-4210-923B-FD0F7F38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E"/>
  </w:style>
  <w:style w:type="paragraph" w:styleId="Heading1">
    <w:name w:val="heading 1"/>
    <w:basedOn w:val="Normal"/>
    <w:next w:val="Normal"/>
    <w:link w:val="Heading1Char"/>
    <w:uiPriority w:val="9"/>
    <w:qFormat/>
    <w:rsid w:val="003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E"/>
  </w:style>
  <w:style w:type="paragraph" w:styleId="Footer">
    <w:name w:val="footer"/>
    <w:basedOn w:val="Normal"/>
    <w:link w:val="Foot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6E"/>
  </w:style>
  <w:style w:type="character" w:styleId="Hyperlink">
    <w:name w:val="Hyperlink"/>
    <w:basedOn w:val="DefaultParagraphFont"/>
    <w:uiPriority w:val="99"/>
    <w:unhideWhenUsed/>
    <w:rsid w:val="00DC2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2025-07-18T00:29:00Z</cp:lastPrinted>
  <dcterms:created xsi:type="dcterms:W3CDTF">2026-06-13T16:12:00Z</dcterms:created>
  <dcterms:modified xsi:type="dcterms:W3CDTF">2026-06-13T16:12:00Z</dcterms:modified>
</cp:coreProperties>
</file>